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5EA68F" w14:textId="77777777" w:rsidR="006D56FE" w:rsidRDefault="006D56FE"/>
    <w:p w14:paraId="3A287D83" w14:textId="77777777" w:rsidR="00B234A4" w:rsidRPr="00B234A4" w:rsidRDefault="00B234A4" w:rsidP="00B234A4">
      <w:pPr>
        <w:jc w:val="right"/>
        <w:rPr>
          <w:sz w:val="28"/>
        </w:rPr>
      </w:pPr>
      <w:r w:rsidRPr="00B234A4">
        <w:rPr>
          <w:sz w:val="28"/>
        </w:rPr>
        <w:t>Name: _________________________</w:t>
      </w:r>
    </w:p>
    <w:p w14:paraId="3E63E1F5" w14:textId="77777777" w:rsidR="00B234A4" w:rsidRPr="00B234A4" w:rsidRDefault="00B234A4" w:rsidP="00B234A4">
      <w:pPr>
        <w:jc w:val="right"/>
        <w:rPr>
          <w:b/>
          <w:sz w:val="32"/>
        </w:rPr>
      </w:pPr>
    </w:p>
    <w:p w14:paraId="18E045E7" w14:textId="77777777" w:rsidR="00B234A4" w:rsidRPr="00B234A4" w:rsidRDefault="00B234A4">
      <w:pPr>
        <w:rPr>
          <w:b/>
          <w:sz w:val="48"/>
        </w:rPr>
      </w:pPr>
      <w:r w:rsidRPr="00B234A4">
        <w:rPr>
          <w:b/>
          <w:sz w:val="48"/>
        </w:rPr>
        <w:t>Fairfield Basketball Shirt Logo</w:t>
      </w:r>
    </w:p>
    <w:p w14:paraId="6EE676D9" w14:textId="77777777" w:rsidR="00B234A4" w:rsidRDefault="00B234A4"/>
    <w:p w14:paraId="1A6A4B0F" w14:textId="77777777" w:rsidR="00B234A4" w:rsidRPr="00B234A4" w:rsidRDefault="00B234A4">
      <w:pPr>
        <w:rPr>
          <w:b/>
          <w:sz w:val="32"/>
        </w:rPr>
      </w:pPr>
      <w:r w:rsidRPr="00B234A4">
        <w:rPr>
          <w:b/>
          <w:sz w:val="32"/>
        </w:rPr>
        <w:t>Objective:</w:t>
      </w:r>
    </w:p>
    <w:p w14:paraId="7ACE4B66" w14:textId="77777777" w:rsidR="00B234A4" w:rsidRDefault="00B234A4">
      <w:r>
        <w:t>To design a Fairfield Basketball shirt logo that appeals to a variety of age groups.  We are looking for something fun and colorful.</w:t>
      </w:r>
    </w:p>
    <w:p w14:paraId="572F76CC" w14:textId="77777777" w:rsidR="00B234A4" w:rsidRDefault="00B234A4"/>
    <w:p w14:paraId="52ED5BEE" w14:textId="77777777" w:rsidR="00B234A4" w:rsidRPr="00B234A4" w:rsidRDefault="00B234A4">
      <w:pPr>
        <w:rPr>
          <w:b/>
          <w:sz w:val="32"/>
        </w:rPr>
      </w:pPr>
      <w:r w:rsidRPr="00B234A4">
        <w:rPr>
          <w:b/>
          <w:sz w:val="32"/>
        </w:rPr>
        <w:t>Use your knowledge of:</w:t>
      </w:r>
    </w:p>
    <w:p w14:paraId="76ECA1E8" w14:textId="77777777" w:rsidR="00B234A4" w:rsidRDefault="00B234A4" w:rsidP="00B234A4">
      <w:pPr>
        <w:pStyle w:val="ListParagraph"/>
        <w:numPr>
          <w:ilvl w:val="0"/>
          <w:numId w:val="1"/>
        </w:numPr>
      </w:pPr>
      <w:r>
        <w:t>Texture</w:t>
      </w:r>
    </w:p>
    <w:p w14:paraId="6F0C496C" w14:textId="77777777" w:rsidR="00B234A4" w:rsidRDefault="00B234A4" w:rsidP="00B234A4">
      <w:pPr>
        <w:pStyle w:val="ListParagraph"/>
        <w:numPr>
          <w:ilvl w:val="0"/>
          <w:numId w:val="1"/>
        </w:numPr>
      </w:pPr>
      <w:r>
        <w:t>Economy</w:t>
      </w:r>
    </w:p>
    <w:p w14:paraId="4569B616" w14:textId="77777777" w:rsidR="00B234A4" w:rsidRDefault="00B234A4" w:rsidP="00B234A4">
      <w:pPr>
        <w:pStyle w:val="ListParagraph"/>
        <w:numPr>
          <w:ilvl w:val="0"/>
          <w:numId w:val="1"/>
        </w:numPr>
      </w:pPr>
      <w:r>
        <w:t>Negative Space</w:t>
      </w:r>
    </w:p>
    <w:p w14:paraId="037B3B98" w14:textId="77777777" w:rsidR="00B234A4" w:rsidRDefault="00B234A4" w:rsidP="00B234A4">
      <w:pPr>
        <w:pStyle w:val="ListParagraph"/>
        <w:numPr>
          <w:ilvl w:val="0"/>
          <w:numId w:val="1"/>
        </w:numPr>
      </w:pPr>
      <w:r>
        <w:t>Movement (diagonals to indicate action)</w:t>
      </w:r>
    </w:p>
    <w:p w14:paraId="29A9E247" w14:textId="77777777" w:rsidR="00B234A4" w:rsidRDefault="00B234A4" w:rsidP="00B234A4"/>
    <w:p w14:paraId="755A9023" w14:textId="77777777" w:rsidR="00B234A4" w:rsidRDefault="00B234A4" w:rsidP="00B234A4">
      <w:r w:rsidRPr="00B234A4">
        <w:rPr>
          <w:b/>
        </w:rPr>
        <w:t>Document Size:</w:t>
      </w:r>
      <w:r>
        <w:t xml:space="preserve"> 8.5” x 11”</w:t>
      </w:r>
    </w:p>
    <w:p w14:paraId="2E588075" w14:textId="77777777" w:rsidR="00B234A4" w:rsidRDefault="00B234A4" w:rsidP="00B234A4">
      <w:r w:rsidRPr="00B234A4">
        <w:rPr>
          <w:b/>
        </w:rPr>
        <w:t>Color:</w:t>
      </w:r>
      <w:r>
        <w:t xml:space="preserve"> 1-2 color design plus background color (the color of the </w:t>
      </w:r>
      <w:proofErr w:type="spellStart"/>
      <w:r>
        <w:t>tshirt</w:t>
      </w:r>
      <w:proofErr w:type="spellEnd"/>
      <w:r>
        <w:t>)</w:t>
      </w:r>
    </w:p>
    <w:p w14:paraId="1444D828" w14:textId="77777777" w:rsidR="00B234A4" w:rsidRDefault="00B234A4" w:rsidP="00B234A4">
      <w:r w:rsidRPr="00B234A4">
        <w:rPr>
          <w:b/>
        </w:rPr>
        <w:t>Text:</w:t>
      </w:r>
      <w:r>
        <w:t xml:space="preserve"> Fairfield Basketball  </w:t>
      </w:r>
      <w:r w:rsidRPr="00B234A4">
        <w:rPr>
          <w:u w:val="single"/>
        </w:rPr>
        <w:t>(you can vary font, capitalization and placement)</w:t>
      </w:r>
    </w:p>
    <w:p w14:paraId="30252D3B" w14:textId="77777777" w:rsidR="00B234A4" w:rsidRDefault="00B234A4" w:rsidP="00B234A4"/>
    <w:p w14:paraId="1D44FAD7" w14:textId="77777777" w:rsidR="00B234A4" w:rsidRPr="00B234A4" w:rsidRDefault="00B234A4" w:rsidP="00B234A4">
      <w:pPr>
        <w:rPr>
          <w:b/>
          <w:sz w:val="32"/>
        </w:rPr>
      </w:pPr>
      <w:r w:rsidRPr="00B234A4">
        <w:rPr>
          <w:b/>
          <w:sz w:val="32"/>
        </w:rPr>
        <w:t>Rubric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  <w:gridCol w:w="1772"/>
      </w:tblGrid>
      <w:tr w:rsidR="00B234A4" w:rsidRPr="00BC2F49" w14:paraId="36E75949" w14:textId="77777777" w:rsidTr="00B234A4">
        <w:tc>
          <w:tcPr>
            <w:tcW w:w="1771" w:type="dxa"/>
          </w:tcPr>
          <w:p w14:paraId="7A57CBBD" w14:textId="77777777" w:rsidR="00B234A4" w:rsidRDefault="00B234A4" w:rsidP="00B234A4"/>
        </w:tc>
        <w:tc>
          <w:tcPr>
            <w:tcW w:w="1771" w:type="dxa"/>
          </w:tcPr>
          <w:p w14:paraId="1530165C" w14:textId="77777777" w:rsidR="00B234A4" w:rsidRPr="00BC2F49" w:rsidRDefault="00B234A4" w:rsidP="00B234A4">
            <w:pPr>
              <w:rPr>
                <w:b/>
                <w:sz w:val="28"/>
              </w:rPr>
            </w:pPr>
            <w:r w:rsidRPr="00BC2F49">
              <w:rPr>
                <w:b/>
                <w:sz w:val="28"/>
              </w:rPr>
              <w:t>A</w:t>
            </w:r>
          </w:p>
        </w:tc>
        <w:tc>
          <w:tcPr>
            <w:tcW w:w="1771" w:type="dxa"/>
          </w:tcPr>
          <w:p w14:paraId="70D69545" w14:textId="77777777" w:rsidR="00B234A4" w:rsidRPr="00BC2F49" w:rsidRDefault="00B234A4" w:rsidP="00B234A4">
            <w:pPr>
              <w:rPr>
                <w:b/>
                <w:sz w:val="28"/>
              </w:rPr>
            </w:pPr>
            <w:r w:rsidRPr="00BC2F49">
              <w:rPr>
                <w:b/>
                <w:sz w:val="28"/>
              </w:rPr>
              <w:t>B</w:t>
            </w:r>
          </w:p>
        </w:tc>
        <w:tc>
          <w:tcPr>
            <w:tcW w:w="1771" w:type="dxa"/>
          </w:tcPr>
          <w:p w14:paraId="73296DB3" w14:textId="77777777" w:rsidR="00B234A4" w:rsidRPr="00BC2F49" w:rsidRDefault="00B234A4" w:rsidP="00B234A4">
            <w:pPr>
              <w:rPr>
                <w:b/>
                <w:sz w:val="28"/>
              </w:rPr>
            </w:pPr>
            <w:r w:rsidRPr="00BC2F49">
              <w:rPr>
                <w:b/>
                <w:sz w:val="28"/>
              </w:rPr>
              <w:t>C</w:t>
            </w:r>
          </w:p>
        </w:tc>
        <w:tc>
          <w:tcPr>
            <w:tcW w:w="1772" w:type="dxa"/>
          </w:tcPr>
          <w:p w14:paraId="17627320" w14:textId="77777777" w:rsidR="00B234A4" w:rsidRPr="00BC2F49" w:rsidRDefault="00B234A4" w:rsidP="00B234A4">
            <w:pPr>
              <w:rPr>
                <w:b/>
                <w:sz w:val="28"/>
              </w:rPr>
            </w:pPr>
            <w:r w:rsidRPr="00BC2F49">
              <w:rPr>
                <w:b/>
                <w:sz w:val="28"/>
              </w:rPr>
              <w:t>D-F</w:t>
            </w:r>
          </w:p>
        </w:tc>
      </w:tr>
      <w:tr w:rsidR="009B4297" w14:paraId="29A02854" w14:textId="77777777" w:rsidTr="00B234A4">
        <w:tc>
          <w:tcPr>
            <w:tcW w:w="1771" w:type="dxa"/>
          </w:tcPr>
          <w:p w14:paraId="64590402" w14:textId="77777777" w:rsidR="009B4297" w:rsidRPr="00F44B8B" w:rsidRDefault="009B4297" w:rsidP="001407B6">
            <w:r w:rsidRPr="00F44B8B">
              <w:t>Design/ Color/ Negative Space</w:t>
            </w:r>
          </w:p>
        </w:tc>
        <w:tc>
          <w:tcPr>
            <w:tcW w:w="1771" w:type="dxa"/>
          </w:tcPr>
          <w:p w14:paraId="45FBAD4C" w14:textId="77777777" w:rsidR="009B4297" w:rsidRPr="00F44B8B" w:rsidRDefault="009B4297" w:rsidP="001407B6">
            <w:r w:rsidRPr="00F44B8B">
              <w:t>The overall design, color, and use of negative space create an interesting and balanced composition.</w:t>
            </w:r>
          </w:p>
        </w:tc>
        <w:tc>
          <w:tcPr>
            <w:tcW w:w="1771" w:type="dxa"/>
          </w:tcPr>
          <w:p w14:paraId="63341E04" w14:textId="77777777" w:rsidR="009B4297" w:rsidRPr="00F44B8B" w:rsidRDefault="009B4297" w:rsidP="001407B6">
            <w:r w:rsidRPr="00F44B8B">
              <w:t>The overall design, color, and use of negative space create an interesting and mostly balanced composition.</w:t>
            </w:r>
          </w:p>
        </w:tc>
        <w:tc>
          <w:tcPr>
            <w:tcW w:w="1771" w:type="dxa"/>
          </w:tcPr>
          <w:p w14:paraId="61705E63" w14:textId="77777777" w:rsidR="009B4297" w:rsidRPr="00F44B8B" w:rsidRDefault="009B4297" w:rsidP="001407B6">
            <w:r w:rsidRPr="00F44B8B">
              <w:t>The overall design, color, and use of negative space create a somewhat interesting and balanced composition.</w:t>
            </w:r>
          </w:p>
        </w:tc>
        <w:tc>
          <w:tcPr>
            <w:tcW w:w="1772" w:type="dxa"/>
          </w:tcPr>
          <w:p w14:paraId="2EE1DB20" w14:textId="77777777" w:rsidR="009B4297" w:rsidRPr="00F44B8B" w:rsidRDefault="009B4297" w:rsidP="001407B6">
            <w:r w:rsidRPr="00F44B8B">
              <w:t>The overall design, color, and use of negative space do not create an interesting and balanced composition.</w:t>
            </w:r>
          </w:p>
        </w:tc>
      </w:tr>
      <w:tr w:rsidR="009B4297" w14:paraId="4E99A9DA" w14:textId="77777777" w:rsidTr="00B234A4">
        <w:tc>
          <w:tcPr>
            <w:tcW w:w="1771" w:type="dxa"/>
          </w:tcPr>
          <w:p w14:paraId="0037DFDB" w14:textId="77777777" w:rsidR="009B4297" w:rsidRPr="00F44B8B" w:rsidRDefault="009B4297" w:rsidP="001407B6">
            <w:r w:rsidRPr="00F44B8B">
              <w:t>Illustrator Technique</w:t>
            </w:r>
          </w:p>
        </w:tc>
        <w:tc>
          <w:tcPr>
            <w:tcW w:w="1771" w:type="dxa"/>
          </w:tcPr>
          <w:p w14:paraId="7A939704" w14:textId="77777777" w:rsidR="009B4297" w:rsidRPr="00F44B8B" w:rsidRDefault="009B4297" w:rsidP="001407B6">
            <w:r w:rsidRPr="00F44B8B">
              <w:t xml:space="preserve">The pen tool was used properly to create detailed shapes.  </w:t>
            </w:r>
          </w:p>
        </w:tc>
        <w:tc>
          <w:tcPr>
            <w:tcW w:w="1771" w:type="dxa"/>
          </w:tcPr>
          <w:p w14:paraId="0B157915" w14:textId="77777777" w:rsidR="009B4297" w:rsidRPr="00F44B8B" w:rsidRDefault="009B4297" w:rsidP="001407B6">
            <w:r w:rsidRPr="00F44B8B">
              <w:t xml:space="preserve">The pen tool was mostly used properly to create detailed shapes.  </w:t>
            </w:r>
          </w:p>
        </w:tc>
        <w:tc>
          <w:tcPr>
            <w:tcW w:w="1771" w:type="dxa"/>
          </w:tcPr>
          <w:p w14:paraId="51D2C975" w14:textId="77777777" w:rsidR="009B4297" w:rsidRPr="00F44B8B" w:rsidRDefault="009B4297" w:rsidP="001407B6">
            <w:r w:rsidRPr="00F44B8B">
              <w:t xml:space="preserve">The pen tool was used somewhat properly to create detailed shapes.  </w:t>
            </w:r>
          </w:p>
        </w:tc>
        <w:tc>
          <w:tcPr>
            <w:tcW w:w="1772" w:type="dxa"/>
          </w:tcPr>
          <w:p w14:paraId="1E877B80" w14:textId="77777777" w:rsidR="009B4297" w:rsidRPr="00F44B8B" w:rsidRDefault="009B4297" w:rsidP="001407B6">
            <w:r w:rsidRPr="00F44B8B">
              <w:t xml:space="preserve">The pen tool was not used properly to create detailed shapes.  </w:t>
            </w:r>
          </w:p>
        </w:tc>
      </w:tr>
    </w:tbl>
    <w:p w14:paraId="7815ED8E" w14:textId="77777777" w:rsidR="00B234A4" w:rsidRDefault="00B234A4" w:rsidP="00B234A4"/>
    <w:p w14:paraId="7C4746DC" w14:textId="77777777" w:rsidR="00B234A4" w:rsidRDefault="00B234A4" w:rsidP="00B234A4"/>
    <w:p w14:paraId="557663E0" w14:textId="77777777" w:rsidR="00665475" w:rsidRDefault="00665475" w:rsidP="00B234A4"/>
    <w:p w14:paraId="39E26F41" w14:textId="77777777" w:rsidR="00665475" w:rsidRDefault="00665475" w:rsidP="00B234A4"/>
    <w:p w14:paraId="3ED2D326" w14:textId="77777777" w:rsidR="00665475" w:rsidRDefault="00665475" w:rsidP="00B234A4"/>
    <w:p w14:paraId="38FB3E09" w14:textId="77777777" w:rsidR="00665475" w:rsidRDefault="00665475" w:rsidP="00B234A4"/>
    <w:p w14:paraId="1987A1F5" w14:textId="77777777" w:rsidR="00665475" w:rsidRDefault="00665475" w:rsidP="00B234A4"/>
    <w:p w14:paraId="035D00CF" w14:textId="77777777" w:rsidR="00665475" w:rsidRDefault="00665475" w:rsidP="00B234A4"/>
    <w:p w14:paraId="21F4BFA5" w14:textId="77777777" w:rsidR="00665475" w:rsidRDefault="00665475" w:rsidP="00B234A4">
      <w:r>
        <w:rPr>
          <w:noProof/>
        </w:rPr>
        <w:drawing>
          <wp:inline distT="0" distB="0" distL="0" distR="0" wp14:anchorId="44464777" wp14:editId="57306F81">
            <wp:extent cx="1677858" cy="148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abb9868a3cdf8791f492f70d64e73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858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328871" wp14:editId="45A95C6C">
            <wp:extent cx="2261051" cy="1439588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68339356_bce9a88b6b_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051" cy="143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4B815D" wp14:editId="24AE965E">
            <wp:extent cx="1488469" cy="14884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448-black-ink-grunge-stamp-textures-icon-sports-hobbies-basketb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69" cy="148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8EA7E" w14:textId="77777777" w:rsidR="00665475" w:rsidRDefault="00665475" w:rsidP="00B234A4"/>
    <w:p w14:paraId="64F8BD89" w14:textId="77777777" w:rsidR="00665475" w:rsidRDefault="00665475" w:rsidP="00B234A4"/>
    <w:p w14:paraId="358C21D6" w14:textId="77777777" w:rsidR="00665475" w:rsidRDefault="00665475" w:rsidP="00B234A4"/>
    <w:p w14:paraId="5BFAEC40" w14:textId="77777777" w:rsidR="00B234A4" w:rsidRDefault="009B4297" w:rsidP="00B234A4">
      <w:r>
        <w:rPr>
          <w:noProof/>
        </w:rPr>
        <w:drawing>
          <wp:anchor distT="0" distB="0" distL="114300" distR="114300" simplePos="0" relativeHeight="251658240" behindDoc="0" locked="0" layoutInCell="1" allowOverlap="1" wp14:anchorId="58CB55DC" wp14:editId="0BA9BE3A">
            <wp:simplePos x="0" y="0"/>
            <wp:positionH relativeFrom="column">
              <wp:posOffset>3771900</wp:posOffset>
            </wp:positionH>
            <wp:positionV relativeFrom="paragraph">
              <wp:posOffset>261620</wp:posOffset>
            </wp:positionV>
            <wp:extent cx="2779395" cy="1270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illustration-21706979-grunge-basketball-bann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475">
        <w:rPr>
          <w:noProof/>
        </w:rPr>
        <w:drawing>
          <wp:inline distT="0" distB="0" distL="0" distR="0" wp14:anchorId="09F380BA" wp14:editId="5D9E2840">
            <wp:extent cx="1825269" cy="1290691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tball-grungy-background_4000533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837" cy="129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475">
        <w:rPr>
          <w:noProof/>
        </w:rPr>
        <w:drawing>
          <wp:inline distT="0" distB="0" distL="0" distR="0" wp14:anchorId="177B006F" wp14:editId="64CC6C5A">
            <wp:extent cx="1945669" cy="2324814"/>
            <wp:effectExtent l="0" t="0" r="1016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_2760595-Basketball-Grunge-with-orange-blot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953" cy="232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475">
        <w:rPr>
          <w:noProof/>
        </w:rPr>
        <w:drawing>
          <wp:inline distT="0" distB="0" distL="0" distR="0" wp14:anchorId="1165A438" wp14:editId="0359C4ED">
            <wp:extent cx="2174269" cy="1774538"/>
            <wp:effectExtent l="0" t="0" r="1016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basketball-grunge-ball-black-white-vector-illustration-female-player-dribbling-front-background-314692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611" cy="177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475">
        <w:rPr>
          <w:noProof/>
        </w:rPr>
        <w:drawing>
          <wp:inline distT="0" distB="0" distL="0" distR="0" wp14:anchorId="25E45DA3" wp14:editId="44E91021">
            <wp:extent cx="1607692" cy="16511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692" cy="165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65475">
        <w:rPr>
          <w:noProof/>
        </w:rPr>
        <w:drawing>
          <wp:inline distT="0" distB="0" distL="0" distR="0" wp14:anchorId="3C1C9AA1" wp14:editId="3064E7C2">
            <wp:extent cx="2517169" cy="1495618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_Attack_logo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463" cy="149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475">
        <w:rPr>
          <w:noProof/>
        </w:rPr>
        <w:drawing>
          <wp:inline distT="0" distB="0" distL="0" distR="0" wp14:anchorId="2A1BCC14" wp14:editId="0770E380">
            <wp:extent cx="2292824" cy="17068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vector-grunge-basketball-template-suitable-for-posters-flyers-brochures-banners-badges-labels-18492054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824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4A4" w:rsidSect="006D56F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CC702D"/>
    <w:multiLevelType w:val="hybridMultilevel"/>
    <w:tmpl w:val="990CD8C8"/>
    <w:lvl w:ilvl="0" w:tplc="871CCED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4A4"/>
    <w:rsid w:val="00665475"/>
    <w:rsid w:val="006D56FE"/>
    <w:rsid w:val="009B4297"/>
    <w:rsid w:val="00B234A4"/>
    <w:rsid w:val="00BC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FBB9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34A4"/>
    <w:pPr>
      <w:ind w:left="720"/>
      <w:contextualSpacing/>
    </w:pPr>
  </w:style>
  <w:style w:type="table" w:styleId="TableGrid">
    <w:name w:val="Table Grid"/>
    <w:basedOn w:val="TableNormal"/>
    <w:uiPriority w:val="59"/>
    <w:rsid w:val="00B234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54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47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34A4"/>
    <w:pPr>
      <w:ind w:left="720"/>
      <w:contextualSpacing/>
    </w:pPr>
  </w:style>
  <w:style w:type="table" w:styleId="TableGrid">
    <w:name w:val="Table Grid"/>
    <w:basedOn w:val="TableNormal"/>
    <w:uiPriority w:val="59"/>
    <w:rsid w:val="00B234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54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4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e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188</Words>
  <Characters>1078</Characters>
  <Application>Microsoft Macintosh Word</Application>
  <DocSecurity>0</DocSecurity>
  <Lines>8</Lines>
  <Paragraphs>2</Paragraphs>
  <ScaleCrop>false</ScaleCrop>
  <Company/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Wendi Sparks</dc:creator>
  <cp:keywords/>
  <dc:description/>
  <cp:lastModifiedBy>Wendi Sparks</cp:lastModifiedBy>
  <cp:revision>2</cp:revision>
  <dcterms:created xsi:type="dcterms:W3CDTF">2015-10-15T13:38:00Z</dcterms:created>
  <dcterms:modified xsi:type="dcterms:W3CDTF">2015-10-16T13:13:00Z</dcterms:modified>
</cp:coreProperties>
</file>